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AB13" w14:textId="77777777" w:rsidR="00B85D23" w:rsidRPr="00B85D23" w:rsidRDefault="00B85D23" w:rsidP="00B85D2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B85D23">
        <w:rPr>
          <w:rFonts w:ascii="Times New Roman" w:eastAsia="Calibri" w:hAnsi="Times New Roman" w:cs="Times New Roman"/>
          <w:sz w:val="36"/>
          <w:szCs w:val="36"/>
        </w:rPr>
        <w:t>Regulamin świątecznej zbiórki  żywności</w:t>
      </w:r>
    </w:p>
    <w:p w14:paraId="7E04BF9B" w14:textId="77777777" w:rsidR="00B85D23" w:rsidRDefault="00B85D23" w:rsidP="00B85D2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85D23">
        <w:rPr>
          <w:rFonts w:ascii="Times New Roman" w:eastAsia="Calibri" w:hAnsi="Times New Roman" w:cs="Times New Roman"/>
          <w:sz w:val="36"/>
          <w:szCs w:val="36"/>
        </w:rPr>
        <w:t xml:space="preserve"> „Podaruj uśmiech na święta”</w:t>
      </w:r>
    </w:p>
    <w:p w14:paraId="173796FF" w14:textId="08C20A8C" w:rsidR="00B85D23" w:rsidRDefault="00B85D23" w:rsidP="00B85D2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„Podaruj uśmiech na święta” to akcja zachęcająca do </w:t>
      </w:r>
      <w:r w:rsidR="00C3076B">
        <w:rPr>
          <w:rFonts w:ascii="Times New Roman" w:eastAsia="Calibri" w:hAnsi="Times New Roman" w:cs="Times New Roman"/>
          <w:sz w:val="36"/>
          <w:szCs w:val="36"/>
        </w:rPr>
        <w:t>dzielenia się dobrem z najbardziej potrzebującymi osobami.</w:t>
      </w:r>
    </w:p>
    <w:p w14:paraId="171B46D2" w14:textId="0F9FB33B" w:rsidR="00C3076B" w:rsidRDefault="00C3076B" w:rsidP="00B85D2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Organizatorem świątecznej zbiórki żywności „Podaruj uśmiech na święta” jest Samorządowe Przedszkole „Akademia Przedszkolaka” w Wysiołku Luborzyckim.</w:t>
      </w:r>
    </w:p>
    <w:p w14:paraId="7CABA191" w14:textId="609AC2B2" w:rsidR="00C3076B" w:rsidRDefault="00C3076B" w:rsidP="00B85D2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Świąteczna zbiórka żywności organizowana jest dla najbardziej potrzebujących rodzin oraz seniorów mieszkających na terenie gminy Kocmyrzów – Luborzyca.</w:t>
      </w:r>
    </w:p>
    <w:p w14:paraId="2C2C0227" w14:textId="51385A1F" w:rsidR="001A2B70" w:rsidRDefault="001A2B70" w:rsidP="001A2B7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Organizator zastrzega sobie prawo do wykonywania zdjęć dokumentujących przebieg zbiórki oraz umieszczenie ich na stronie internetowej przedszkola, celem upowszechnienia idei wolontariatu, a także dokumentowania działalności placówki oświatowej.</w:t>
      </w:r>
    </w:p>
    <w:p w14:paraId="79E639DD" w14:textId="3CA31AE3" w:rsidR="001A2B70" w:rsidRPr="001A2B70" w:rsidRDefault="001A2B70" w:rsidP="001A2B7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Zbiórka organizowana jest w dniach 16.11.2020 – 30.11.2020 na terenie Samorządowego Przedszkola „Akademia Przedszkolaka” w Wysiołku Luborzyckim.</w:t>
      </w:r>
    </w:p>
    <w:p w14:paraId="4C7D1DD6" w14:textId="154E8B74" w:rsidR="004971CA" w:rsidRDefault="004971CA" w:rsidP="00B85D2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Zbiórka obejmuje artykuły spożywcze z długim terminem przydatności do spożycia oraz łatwych w przechowywaniu.</w:t>
      </w:r>
    </w:p>
    <w:p w14:paraId="1309C02F" w14:textId="12848DCB" w:rsidR="004971CA" w:rsidRDefault="004971CA" w:rsidP="00B85D2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Zebrane produkty zostaną dostarczone do potrzebujących rodzin w dniach 02.12.2020 – 04.12.2020.</w:t>
      </w:r>
    </w:p>
    <w:p w14:paraId="02404DA9" w14:textId="7CADD951" w:rsidR="004971CA" w:rsidRDefault="004971CA" w:rsidP="00B85D2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Pracownicy przedszkola odpowiedzialni za świąteczną zbiórkę żywności nie pobierają z tego tytułu żadnego wynagrodzenia, akcja posiada charakter charytatywny.</w:t>
      </w:r>
    </w:p>
    <w:p w14:paraId="782DD7F4" w14:textId="77777777" w:rsidR="00985B5E" w:rsidRPr="00B85D23" w:rsidRDefault="00985B5E" w:rsidP="00B85D23"/>
    <w:sectPr w:rsidR="00985B5E" w:rsidRPr="00B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BB3"/>
    <w:multiLevelType w:val="hybridMultilevel"/>
    <w:tmpl w:val="39A2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23"/>
    <w:rsid w:val="001414DB"/>
    <w:rsid w:val="001A2B70"/>
    <w:rsid w:val="004971CA"/>
    <w:rsid w:val="00985B5E"/>
    <w:rsid w:val="009B2A58"/>
    <w:rsid w:val="00B85D23"/>
    <w:rsid w:val="00C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E9BA"/>
  <w15:chartTrackingRefBased/>
  <w15:docId w15:val="{7178C296-7BB5-4C05-9A02-857E4A06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mchron@interia.eu</dc:creator>
  <cp:keywords/>
  <dc:description/>
  <cp:lastModifiedBy>User2</cp:lastModifiedBy>
  <cp:revision>2</cp:revision>
  <dcterms:created xsi:type="dcterms:W3CDTF">2020-11-13T09:34:00Z</dcterms:created>
  <dcterms:modified xsi:type="dcterms:W3CDTF">2020-11-13T09:34:00Z</dcterms:modified>
</cp:coreProperties>
</file>